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"/>
        <w:gridCol w:w="1519"/>
        <w:gridCol w:w="2447"/>
        <w:gridCol w:w="1513"/>
        <w:gridCol w:w="2430"/>
        <w:gridCol w:w="1572"/>
        <w:gridCol w:w="280"/>
      </w:tblGrid>
      <w:tr w:rsidR="0017151B" w:rsidTr="004562AA">
        <w:trPr>
          <w:trHeight w:val="3761"/>
        </w:trPr>
        <w:tc>
          <w:tcPr>
            <w:tcW w:w="10037" w:type="dxa"/>
            <w:gridSpan w:val="7"/>
            <w:vAlign w:val="center"/>
          </w:tcPr>
          <w:p w:rsidR="0017151B" w:rsidRDefault="003E22AA" w:rsidP="00EF7A50"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1391920</wp:posOffset>
                  </wp:positionH>
                  <wp:positionV relativeFrom="paragraph">
                    <wp:posOffset>738505</wp:posOffset>
                  </wp:positionV>
                  <wp:extent cx="1419225" cy="141922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C900438041[1]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1B6526C3" wp14:editId="128CC9E7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53340</wp:posOffset>
                  </wp:positionV>
                  <wp:extent cx="1266825" cy="126682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438044[1]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62A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5791E135" wp14:editId="127988B2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1503045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13BC" w:rsidRDefault="007413BC">
                                  <w:r>
                                    <w:t>Please bring a healthy snack</w:t>
                                  </w:r>
                                  <w:r w:rsidR="00EE0FA5">
                                    <w:t xml:space="preserve"> and drink</w:t>
                                  </w:r>
                                  <w:r>
                                    <w:t xml:space="preserve"> for the entire class.</w:t>
                                  </w:r>
                                  <w:r w:rsidR="00EE0FA5">
                                    <w:t xml:space="preserve">  No juice boxes/pouches please.  1-2 bottles of juice/milk, etc. work great!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573C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0.15pt;margin-top:118.35pt;width:185.9pt;height:110.6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">
                      <v:textbox style="mso-fit-shape-to-text:t">
                        <w:txbxContent>
                          <w:p w:rsidR="007413BC" w:rsidRDefault="007413BC">
                            <w:r>
                              <w:t>Please bring a healthy snack</w:t>
                            </w:r>
                            <w:r w:rsidR="00EE0FA5">
                              <w:t xml:space="preserve"> and drink</w:t>
                            </w:r>
                            <w:r>
                              <w:t xml:space="preserve"> for the entire class.</w:t>
                            </w:r>
                            <w:r w:rsidR="00EE0FA5">
                              <w:t xml:space="preserve">  No juice boxes/pouches please.  1-2 bottles of juice/milk, etc. work great!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562A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B7DD15B" wp14:editId="04D56ED9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59690</wp:posOffset>
                      </wp:positionV>
                      <wp:extent cx="2933700" cy="1381125"/>
                      <wp:effectExtent l="0" t="0" r="0" b="952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138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7A50" w:rsidRPr="00EF7A50" w:rsidRDefault="00EF7A50" w:rsidP="00EF7A50">
                                  <w:pPr>
                                    <w:jc w:val="center"/>
                                    <w:rPr>
                                      <w:rFonts w:ascii="Century Schoolbook" w:hAnsi="Century Schoolbook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EF7A50">
                                    <w:rPr>
                                      <w:rFonts w:ascii="Century Schoolbook" w:hAnsi="Century Schoolbook"/>
                                      <w:b/>
                                      <w:sz w:val="56"/>
                                      <w:szCs w:val="56"/>
                                    </w:rPr>
                                    <w:t>WORKING PARENT SCHEDULE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7DD1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225.15pt;margin-top:4.7pt;width:231pt;height:10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" stroked="f">
                      <v:textbox>
                        <w:txbxContent>
                          <w:p w:rsidR="00EF7A50" w:rsidRPr="00EF7A50" w:rsidRDefault="00EF7A50" w:rsidP="00EF7A50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56"/>
                                <w:szCs w:val="56"/>
                              </w:rPr>
                            </w:pPr>
                            <w:r w:rsidRPr="00EF7A50">
                              <w:rPr>
                                <w:rFonts w:ascii="Century Schoolbook" w:hAnsi="Century Schoolbook"/>
                                <w:b/>
                                <w:sz w:val="56"/>
                                <w:szCs w:val="56"/>
                              </w:rPr>
                              <w:t>WORKING PARENT SCHEDULE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7151B" w:rsidTr="00B65820">
        <w:trPr>
          <w:trHeight w:val="1079"/>
        </w:trPr>
        <w:tc>
          <w:tcPr>
            <w:tcW w:w="10037" w:type="dxa"/>
            <w:gridSpan w:val="7"/>
            <w:tcBorders>
              <w:bottom w:val="nil"/>
            </w:tcBorders>
            <w:vAlign w:val="center"/>
          </w:tcPr>
          <w:p w:rsidR="0017151B" w:rsidRDefault="00F45E57" w:rsidP="008D4C34">
            <w:pPr>
              <w:pStyle w:val="Heading1"/>
            </w:pPr>
            <w:r>
              <w:t xml:space="preserve">MONTH of </w:t>
            </w:r>
            <w:r w:rsidR="008D4C34">
              <w:t>MAY</w:t>
            </w:r>
          </w:p>
        </w:tc>
      </w:tr>
      <w:tr w:rsidR="00B65820" w:rsidTr="008F554D">
        <w:tc>
          <w:tcPr>
            <w:tcW w:w="276" w:type="dxa"/>
            <w:shd w:val="pct50" w:color="auto" w:fill="FFFFFF"/>
            <w:vAlign w:val="center"/>
          </w:tcPr>
          <w:p w:rsidR="0017151B" w:rsidRDefault="0017151B">
            <w:pPr>
              <w:jc w:val="center"/>
              <w:rPr>
                <w:b/>
                <w:color w:val="FFFFFF"/>
                <w:sz w:val="22"/>
              </w:rPr>
            </w:pPr>
          </w:p>
        </w:tc>
        <w:tc>
          <w:tcPr>
            <w:tcW w:w="1519" w:type="dxa"/>
            <w:shd w:val="pct50" w:color="auto" w:fill="FFFFFF"/>
            <w:vAlign w:val="center"/>
          </w:tcPr>
          <w:p w:rsidR="0017151B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2447" w:type="dxa"/>
            <w:shd w:val="pct50" w:color="auto" w:fill="FFFFFF"/>
            <w:vAlign w:val="center"/>
          </w:tcPr>
          <w:p w:rsidR="0017151B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13" w:type="dxa"/>
            <w:shd w:val="pct50" w:color="auto" w:fill="FFFFFF"/>
            <w:vAlign w:val="center"/>
          </w:tcPr>
          <w:p w:rsidR="0017151B" w:rsidRDefault="00B65820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Weds.</w:t>
            </w:r>
          </w:p>
        </w:tc>
        <w:tc>
          <w:tcPr>
            <w:tcW w:w="2430" w:type="dxa"/>
            <w:shd w:val="pct50" w:color="auto" w:fill="FFFFFF"/>
            <w:vAlign w:val="center"/>
          </w:tcPr>
          <w:p w:rsidR="0017151B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72" w:type="dxa"/>
            <w:shd w:val="pct50" w:color="auto" w:fill="FFFFFF"/>
            <w:vAlign w:val="center"/>
          </w:tcPr>
          <w:p w:rsidR="0017151B" w:rsidRDefault="00F45E5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280" w:type="dxa"/>
            <w:shd w:val="pct50" w:color="auto" w:fill="FFFFFF"/>
            <w:vAlign w:val="center"/>
          </w:tcPr>
          <w:p w:rsidR="0017151B" w:rsidRDefault="0017151B">
            <w:pPr>
              <w:jc w:val="center"/>
              <w:rPr>
                <w:b/>
                <w:color w:val="FFFFFF"/>
                <w:sz w:val="22"/>
              </w:rPr>
            </w:pPr>
          </w:p>
        </w:tc>
      </w:tr>
      <w:tr w:rsidR="00B65820" w:rsidTr="008838C7">
        <w:trPr>
          <w:trHeight w:val="1691"/>
        </w:trPr>
        <w:tc>
          <w:tcPr>
            <w:tcW w:w="276" w:type="dxa"/>
          </w:tcPr>
          <w:p w:rsidR="0017151B" w:rsidRDefault="0017151B"/>
        </w:tc>
        <w:tc>
          <w:tcPr>
            <w:tcW w:w="1519" w:type="dxa"/>
          </w:tcPr>
          <w:p w:rsidR="0017151B" w:rsidRDefault="0017151B"/>
        </w:tc>
        <w:tc>
          <w:tcPr>
            <w:tcW w:w="2447" w:type="dxa"/>
          </w:tcPr>
          <w:p w:rsidR="004562AA" w:rsidRDefault="00C70F78" w:rsidP="0045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B4421" w:rsidRPr="00B65820" w:rsidRDefault="003E22AA" w:rsidP="0080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Snack </w:t>
            </w:r>
            <w:r w:rsidR="003B4421">
              <w:rPr>
                <w:sz w:val="24"/>
                <w:szCs w:val="24"/>
              </w:rPr>
              <w:t>–</w:t>
            </w:r>
            <w:r w:rsidR="0080256A">
              <w:rPr>
                <w:sz w:val="24"/>
                <w:szCs w:val="24"/>
              </w:rPr>
              <w:t xml:space="preserve"> </w:t>
            </w:r>
            <w:proofErr w:type="spellStart"/>
            <w:r w:rsidR="00517C2E">
              <w:rPr>
                <w:sz w:val="24"/>
                <w:szCs w:val="24"/>
              </w:rPr>
              <w:t>Coletti</w:t>
            </w:r>
            <w:proofErr w:type="spellEnd"/>
          </w:p>
        </w:tc>
        <w:tc>
          <w:tcPr>
            <w:tcW w:w="1513" w:type="dxa"/>
          </w:tcPr>
          <w:p w:rsidR="0017151B" w:rsidRPr="00B65820" w:rsidRDefault="0017151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802475" w:rsidRDefault="00C7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D09F9" w:rsidRPr="00B65820" w:rsidRDefault="0080256A" w:rsidP="00C7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 –</w:t>
            </w:r>
            <w:r w:rsidR="00517C2E">
              <w:rPr>
                <w:sz w:val="24"/>
                <w:szCs w:val="24"/>
              </w:rPr>
              <w:t xml:space="preserve"> </w:t>
            </w:r>
            <w:proofErr w:type="spellStart"/>
            <w:r w:rsidR="00517C2E">
              <w:rPr>
                <w:sz w:val="24"/>
                <w:szCs w:val="24"/>
              </w:rPr>
              <w:t>Pozniak</w:t>
            </w:r>
            <w:proofErr w:type="spellEnd"/>
          </w:p>
        </w:tc>
        <w:tc>
          <w:tcPr>
            <w:tcW w:w="1572" w:type="dxa"/>
          </w:tcPr>
          <w:p w:rsidR="0017151B" w:rsidRDefault="0017151B"/>
        </w:tc>
        <w:tc>
          <w:tcPr>
            <w:tcW w:w="280" w:type="dxa"/>
          </w:tcPr>
          <w:p w:rsidR="0017151B" w:rsidRDefault="0017151B"/>
        </w:tc>
      </w:tr>
      <w:tr w:rsidR="00B65820" w:rsidTr="008838C7">
        <w:trPr>
          <w:trHeight w:val="1529"/>
        </w:trPr>
        <w:tc>
          <w:tcPr>
            <w:tcW w:w="276" w:type="dxa"/>
          </w:tcPr>
          <w:p w:rsidR="0017151B" w:rsidRDefault="0017151B"/>
        </w:tc>
        <w:tc>
          <w:tcPr>
            <w:tcW w:w="1519" w:type="dxa"/>
          </w:tcPr>
          <w:p w:rsidR="0017151B" w:rsidRDefault="0017151B"/>
        </w:tc>
        <w:tc>
          <w:tcPr>
            <w:tcW w:w="2447" w:type="dxa"/>
          </w:tcPr>
          <w:p w:rsidR="0017151B" w:rsidRDefault="00C7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120F7" w:rsidRDefault="003E22AA" w:rsidP="00C7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Snack </w:t>
            </w:r>
            <w:r w:rsidR="00A120F7">
              <w:rPr>
                <w:sz w:val="24"/>
                <w:szCs w:val="24"/>
              </w:rPr>
              <w:t>–</w:t>
            </w:r>
            <w:r w:rsidR="00AC2E94">
              <w:rPr>
                <w:sz w:val="24"/>
                <w:szCs w:val="24"/>
              </w:rPr>
              <w:t xml:space="preserve"> Marino</w:t>
            </w:r>
          </w:p>
          <w:p w:rsidR="00AC2E94" w:rsidRPr="00875816" w:rsidRDefault="00AC2E94" w:rsidP="00AC2E94">
            <w:pPr>
              <w:rPr>
                <w:color w:val="FF0000"/>
                <w:sz w:val="24"/>
                <w:szCs w:val="24"/>
              </w:rPr>
            </w:pPr>
            <w:r w:rsidRPr="00875816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Michael</w:t>
            </w:r>
            <w:r w:rsidRPr="00875816">
              <w:rPr>
                <w:color w:val="FF0000"/>
                <w:sz w:val="24"/>
                <w:szCs w:val="24"/>
              </w:rPr>
              <w:t>’s Birthday Celebration)</w:t>
            </w:r>
          </w:p>
          <w:p w:rsidR="00AC2E94" w:rsidRPr="00B65820" w:rsidRDefault="00AC2E94" w:rsidP="00C70F78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17151B" w:rsidRPr="00B65820" w:rsidRDefault="0017151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A87B71" w:rsidRDefault="00C70F78" w:rsidP="00D30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80256A" w:rsidRDefault="0080256A" w:rsidP="0080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Working Parent </w:t>
            </w:r>
            <w:proofErr w:type="gramStart"/>
            <w:r>
              <w:rPr>
                <w:sz w:val="24"/>
                <w:szCs w:val="24"/>
              </w:rPr>
              <w:t xml:space="preserve">Only </w:t>
            </w:r>
            <w:r w:rsidR="00C70F78">
              <w:rPr>
                <w:sz w:val="24"/>
                <w:szCs w:val="24"/>
              </w:rPr>
              <w:t xml:space="preserve"> -</w:t>
            </w:r>
            <w:proofErr w:type="gramEnd"/>
            <w:r w:rsidR="00C70F78">
              <w:rPr>
                <w:sz w:val="24"/>
                <w:szCs w:val="24"/>
              </w:rPr>
              <w:t xml:space="preserve"> </w:t>
            </w:r>
            <w:proofErr w:type="spellStart"/>
            <w:r w:rsidR="0046779F">
              <w:rPr>
                <w:sz w:val="24"/>
                <w:szCs w:val="24"/>
              </w:rPr>
              <w:t>Myslak</w:t>
            </w:r>
            <w:proofErr w:type="spellEnd"/>
          </w:p>
          <w:p w:rsidR="008D4C34" w:rsidRPr="00C70F78" w:rsidRDefault="00C70F78" w:rsidP="0080256A">
            <w:pPr>
              <w:rPr>
                <w:b/>
                <w:sz w:val="24"/>
                <w:szCs w:val="24"/>
              </w:rPr>
            </w:pPr>
            <w:r w:rsidRPr="00C70F78">
              <w:rPr>
                <w:b/>
                <w:sz w:val="24"/>
                <w:szCs w:val="24"/>
              </w:rPr>
              <w:t>Muffins with Mom</w:t>
            </w:r>
          </w:p>
        </w:tc>
        <w:tc>
          <w:tcPr>
            <w:tcW w:w="1572" w:type="dxa"/>
          </w:tcPr>
          <w:p w:rsidR="0017151B" w:rsidRDefault="0017151B"/>
        </w:tc>
        <w:tc>
          <w:tcPr>
            <w:tcW w:w="280" w:type="dxa"/>
          </w:tcPr>
          <w:p w:rsidR="0017151B" w:rsidRDefault="0017151B"/>
        </w:tc>
      </w:tr>
      <w:tr w:rsidR="00B65820" w:rsidTr="008838C7">
        <w:trPr>
          <w:trHeight w:val="1637"/>
        </w:trPr>
        <w:tc>
          <w:tcPr>
            <w:tcW w:w="276" w:type="dxa"/>
          </w:tcPr>
          <w:p w:rsidR="0017151B" w:rsidRDefault="0017151B"/>
        </w:tc>
        <w:tc>
          <w:tcPr>
            <w:tcW w:w="1519" w:type="dxa"/>
          </w:tcPr>
          <w:p w:rsidR="0017151B" w:rsidRDefault="0017151B"/>
        </w:tc>
        <w:tc>
          <w:tcPr>
            <w:tcW w:w="2447" w:type="dxa"/>
          </w:tcPr>
          <w:p w:rsidR="00662C85" w:rsidRPr="00B65820" w:rsidRDefault="00C7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BD28C6" w:rsidRDefault="00BD28C6" w:rsidP="00EF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 –</w:t>
            </w:r>
            <w:r w:rsidR="00BC30BD">
              <w:rPr>
                <w:sz w:val="24"/>
                <w:szCs w:val="24"/>
              </w:rPr>
              <w:t xml:space="preserve"> </w:t>
            </w:r>
            <w:r w:rsidR="00AC2E94">
              <w:rPr>
                <w:sz w:val="24"/>
                <w:szCs w:val="24"/>
              </w:rPr>
              <w:t>Johnson</w:t>
            </w:r>
          </w:p>
          <w:p w:rsidR="00AC2E94" w:rsidRPr="00875816" w:rsidRDefault="00AC2E94" w:rsidP="00AC2E94">
            <w:pPr>
              <w:rPr>
                <w:color w:val="FF0000"/>
                <w:sz w:val="24"/>
                <w:szCs w:val="24"/>
              </w:rPr>
            </w:pPr>
            <w:r w:rsidRPr="00875816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Jeremiah</w:t>
            </w:r>
            <w:r w:rsidRPr="00875816">
              <w:rPr>
                <w:color w:val="FF0000"/>
                <w:sz w:val="24"/>
                <w:szCs w:val="24"/>
              </w:rPr>
              <w:t>’s Birthday Celebration)</w:t>
            </w:r>
          </w:p>
          <w:p w:rsidR="00AC2E94" w:rsidRPr="00B65820" w:rsidRDefault="00AC2E94" w:rsidP="00EF3B7A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17151B" w:rsidRPr="00B65820" w:rsidRDefault="0017151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62C85" w:rsidRPr="00B65820" w:rsidRDefault="00C7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87B71" w:rsidRDefault="009B63A4" w:rsidP="00802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 –</w:t>
            </w:r>
            <w:r w:rsidR="00BC30BD">
              <w:rPr>
                <w:sz w:val="24"/>
                <w:szCs w:val="24"/>
              </w:rPr>
              <w:t xml:space="preserve"> </w:t>
            </w:r>
            <w:proofErr w:type="spellStart"/>
            <w:r w:rsidR="00AC2E94">
              <w:rPr>
                <w:sz w:val="24"/>
                <w:szCs w:val="24"/>
              </w:rPr>
              <w:t>Halkias</w:t>
            </w:r>
            <w:proofErr w:type="spellEnd"/>
          </w:p>
          <w:p w:rsidR="00AC2E94" w:rsidRPr="00875816" w:rsidRDefault="00AC2E94" w:rsidP="00AC2E94">
            <w:pPr>
              <w:rPr>
                <w:color w:val="FF0000"/>
                <w:sz w:val="24"/>
                <w:szCs w:val="24"/>
              </w:rPr>
            </w:pPr>
            <w:r w:rsidRPr="00875816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Christina</w:t>
            </w:r>
            <w:r w:rsidRPr="00875816">
              <w:rPr>
                <w:color w:val="FF0000"/>
                <w:sz w:val="24"/>
                <w:szCs w:val="24"/>
              </w:rPr>
              <w:t>’s Birthday Celebration)</w:t>
            </w:r>
          </w:p>
          <w:p w:rsidR="00297A1B" w:rsidRDefault="00297A1B" w:rsidP="0080256A">
            <w:pPr>
              <w:rPr>
                <w:sz w:val="24"/>
                <w:szCs w:val="24"/>
              </w:rPr>
            </w:pPr>
          </w:p>
          <w:p w:rsidR="00297A1B" w:rsidRPr="00B65820" w:rsidRDefault="00297A1B" w:rsidP="0080256A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17151B" w:rsidRDefault="0017151B"/>
        </w:tc>
        <w:tc>
          <w:tcPr>
            <w:tcW w:w="280" w:type="dxa"/>
          </w:tcPr>
          <w:p w:rsidR="0017151B" w:rsidRDefault="0017151B"/>
        </w:tc>
      </w:tr>
      <w:tr w:rsidR="00B65820" w:rsidTr="008838C7">
        <w:trPr>
          <w:trHeight w:val="1682"/>
        </w:trPr>
        <w:tc>
          <w:tcPr>
            <w:tcW w:w="276" w:type="dxa"/>
          </w:tcPr>
          <w:p w:rsidR="0017151B" w:rsidRDefault="0017151B"/>
        </w:tc>
        <w:tc>
          <w:tcPr>
            <w:tcW w:w="1519" w:type="dxa"/>
          </w:tcPr>
          <w:p w:rsidR="0017151B" w:rsidRDefault="0017151B"/>
        </w:tc>
        <w:tc>
          <w:tcPr>
            <w:tcW w:w="2447" w:type="dxa"/>
          </w:tcPr>
          <w:p w:rsidR="0017151B" w:rsidRPr="00B65820" w:rsidRDefault="008D4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0F78">
              <w:rPr>
                <w:sz w:val="24"/>
                <w:szCs w:val="24"/>
              </w:rPr>
              <w:t>2</w:t>
            </w:r>
          </w:p>
          <w:p w:rsidR="00883921" w:rsidRPr="00B65820" w:rsidRDefault="008838C7" w:rsidP="00510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Snack – </w:t>
            </w:r>
            <w:r w:rsidR="0046779F">
              <w:rPr>
                <w:sz w:val="24"/>
                <w:szCs w:val="24"/>
              </w:rPr>
              <w:t>Sousa</w:t>
            </w:r>
          </w:p>
          <w:p w:rsidR="00662C85" w:rsidRPr="00B65820" w:rsidRDefault="00662C85">
            <w:pPr>
              <w:rPr>
                <w:sz w:val="24"/>
                <w:szCs w:val="24"/>
              </w:rPr>
            </w:pPr>
          </w:p>
          <w:p w:rsidR="00A87B71" w:rsidRPr="00B65820" w:rsidRDefault="00A87B71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17151B" w:rsidRPr="00B65820" w:rsidRDefault="0017151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4562AA" w:rsidRDefault="00D30305" w:rsidP="004562AA">
            <w:pPr>
              <w:rPr>
                <w:sz w:val="24"/>
                <w:szCs w:val="24"/>
              </w:rPr>
            </w:pPr>
            <w:r w:rsidRPr="00D30305">
              <w:rPr>
                <w:sz w:val="24"/>
                <w:szCs w:val="24"/>
              </w:rPr>
              <w:t>2</w:t>
            </w:r>
            <w:r w:rsidR="00C70F78">
              <w:rPr>
                <w:sz w:val="24"/>
                <w:szCs w:val="24"/>
              </w:rPr>
              <w:t>4</w:t>
            </w:r>
          </w:p>
          <w:p w:rsidR="0080256A" w:rsidRPr="00D30305" w:rsidRDefault="0080256A" w:rsidP="0045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Snack - </w:t>
            </w:r>
            <w:proofErr w:type="spellStart"/>
            <w:r w:rsidR="0046779F">
              <w:rPr>
                <w:sz w:val="24"/>
                <w:szCs w:val="24"/>
              </w:rPr>
              <w:t>Pasquini</w:t>
            </w:r>
            <w:proofErr w:type="spellEnd"/>
          </w:p>
          <w:p w:rsidR="00EE45D3" w:rsidRDefault="00EE45D3" w:rsidP="004562AA">
            <w:pPr>
              <w:rPr>
                <w:sz w:val="24"/>
                <w:szCs w:val="24"/>
              </w:rPr>
            </w:pPr>
          </w:p>
          <w:p w:rsidR="00A87B71" w:rsidRPr="00B65820" w:rsidRDefault="00EE45D3" w:rsidP="00EE4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(Year End Celebration this evening!)</w:t>
            </w:r>
          </w:p>
        </w:tc>
        <w:tc>
          <w:tcPr>
            <w:tcW w:w="1572" w:type="dxa"/>
          </w:tcPr>
          <w:p w:rsidR="0017151B" w:rsidRDefault="0017151B"/>
        </w:tc>
        <w:tc>
          <w:tcPr>
            <w:tcW w:w="280" w:type="dxa"/>
          </w:tcPr>
          <w:p w:rsidR="0017151B" w:rsidRDefault="0017151B"/>
        </w:tc>
      </w:tr>
      <w:tr w:rsidR="004562AA" w:rsidTr="003E22AA">
        <w:trPr>
          <w:trHeight w:val="341"/>
        </w:trPr>
        <w:tc>
          <w:tcPr>
            <w:tcW w:w="276" w:type="dxa"/>
          </w:tcPr>
          <w:p w:rsidR="004562AA" w:rsidRDefault="004562AA"/>
        </w:tc>
        <w:tc>
          <w:tcPr>
            <w:tcW w:w="1519" w:type="dxa"/>
          </w:tcPr>
          <w:p w:rsidR="004562AA" w:rsidRDefault="004562AA"/>
        </w:tc>
        <w:tc>
          <w:tcPr>
            <w:tcW w:w="2447" w:type="dxa"/>
          </w:tcPr>
          <w:p w:rsidR="00883921" w:rsidRDefault="00C70F78" w:rsidP="00510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80256A" w:rsidRDefault="0080256A" w:rsidP="00510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 –</w:t>
            </w:r>
            <w:r w:rsidR="00297A1B">
              <w:rPr>
                <w:sz w:val="24"/>
                <w:szCs w:val="24"/>
              </w:rPr>
              <w:t xml:space="preserve"> </w:t>
            </w:r>
            <w:r w:rsidR="00912AD9">
              <w:rPr>
                <w:sz w:val="24"/>
                <w:szCs w:val="24"/>
              </w:rPr>
              <w:t>Meier</w:t>
            </w:r>
          </w:p>
          <w:p w:rsidR="0080256A" w:rsidRDefault="0080256A" w:rsidP="0051055E">
            <w:pPr>
              <w:rPr>
                <w:sz w:val="24"/>
                <w:szCs w:val="24"/>
              </w:rPr>
            </w:pPr>
          </w:p>
          <w:p w:rsidR="0080256A" w:rsidRDefault="0080256A" w:rsidP="0051055E">
            <w:pPr>
              <w:rPr>
                <w:sz w:val="24"/>
                <w:szCs w:val="24"/>
              </w:rPr>
            </w:pPr>
          </w:p>
          <w:p w:rsidR="0080256A" w:rsidRPr="00B65820" w:rsidRDefault="0080256A" w:rsidP="0051055E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4562AA" w:rsidRPr="00B65820" w:rsidRDefault="004562AA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4562AA" w:rsidRDefault="00C7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C70F78" w:rsidRDefault="00C7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Parent Only –</w:t>
            </w:r>
            <w:r w:rsidR="00912AD9">
              <w:rPr>
                <w:sz w:val="24"/>
                <w:szCs w:val="24"/>
              </w:rPr>
              <w:t xml:space="preserve"> </w:t>
            </w:r>
            <w:r w:rsidR="00B711D5">
              <w:rPr>
                <w:sz w:val="24"/>
                <w:szCs w:val="24"/>
              </w:rPr>
              <w:t>Germanese</w:t>
            </w:r>
            <w:bookmarkStart w:id="0" w:name="_GoBack"/>
            <w:bookmarkEnd w:id="0"/>
          </w:p>
          <w:p w:rsidR="00C70F78" w:rsidRPr="00C70F78" w:rsidRDefault="00C70F78">
            <w:pPr>
              <w:rPr>
                <w:b/>
                <w:sz w:val="24"/>
                <w:szCs w:val="24"/>
              </w:rPr>
            </w:pPr>
            <w:r w:rsidRPr="00C70F78">
              <w:rPr>
                <w:b/>
                <w:sz w:val="24"/>
                <w:szCs w:val="24"/>
              </w:rPr>
              <w:t>Last Day of School Ice Cream Party</w:t>
            </w:r>
          </w:p>
        </w:tc>
        <w:tc>
          <w:tcPr>
            <w:tcW w:w="1572" w:type="dxa"/>
          </w:tcPr>
          <w:p w:rsidR="004562AA" w:rsidRDefault="004562AA"/>
        </w:tc>
        <w:tc>
          <w:tcPr>
            <w:tcW w:w="280" w:type="dxa"/>
          </w:tcPr>
          <w:p w:rsidR="004562AA" w:rsidRDefault="004562AA"/>
        </w:tc>
      </w:tr>
    </w:tbl>
    <w:p w:rsidR="0017151B" w:rsidRDefault="0017151B">
      <w:pPr>
        <w:jc w:val="center"/>
      </w:pPr>
    </w:p>
    <w:sectPr w:rsidR="0017151B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50"/>
    <w:rsid w:val="0000138A"/>
    <w:rsid w:val="0017151B"/>
    <w:rsid w:val="00297A1B"/>
    <w:rsid w:val="002A5F6D"/>
    <w:rsid w:val="002C7B48"/>
    <w:rsid w:val="002F53B6"/>
    <w:rsid w:val="00380EC9"/>
    <w:rsid w:val="003913E5"/>
    <w:rsid w:val="003B40A0"/>
    <w:rsid w:val="003B4421"/>
    <w:rsid w:val="003D09F9"/>
    <w:rsid w:val="003E22AA"/>
    <w:rsid w:val="00416C7D"/>
    <w:rsid w:val="00417C01"/>
    <w:rsid w:val="00436BE8"/>
    <w:rsid w:val="004562AA"/>
    <w:rsid w:val="0046779F"/>
    <w:rsid w:val="0051055E"/>
    <w:rsid w:val="00517C2E"/>
    <w:rsid w:val="005943C4"/>
    <w:rsid w:val="00662C85"/>
    <w:rsid w:val="007413BC"/>
    <w:rsid w:val="00753A83"/>
    <w:rsid w:val="007A0442"/>
    <w:rsid w:val="00802475"/>
    <w:rsid w:val="0080256A"/>
    <w:rsid w:val="0081420B"/>
    <w:rsid w:val="00867B81"/>
    <w:rsid w:val="008838C7"/>
    <w:rsid w:val="00883921"/>
    <w:rsid w:val="008D4C34"/>
    <w:rsid w:val="008F554D"/>
    <w:rsid w:val="00912AD9"/>
    <w:rsid w:val="00942C58"/>
    <w:rsid w:val="009A3723"/>
    <w:rsid w:val="009B63A4"/>
    <w:rsid w:val="00A120F7"/>
    <w:rsid w:val="00A670C4"/>
    <w:rsid w:val="00A87B71"/>
    <w:rsid w:val="00AC2E94"/>
    <w:rsid w:val="00B3260D"/>
    <w:rsid w:val="00B65820"/>
    <w:rsid w:val="00B711D5"/>
    <w:rsid w:val="00BA01CE"/>
    <w:rsid w:val="00BC30BD"/>
    <w:rsid w:val="00BD28C6"/>
    <w:rsid w:val="00C70F78"/>
    <w:rsid w:val="00D05923"/>
    <w:rsid w:val="00D30305"/>
    <w:rsid w:val="00E017EC"/>
    <w:rsid w:val="00E224DC"/>
    <w:rsid w:val="00E7498D"/>
    <w:rsid w:val="00EB7963"/>
    <w:rsid w:val="00EE0FA5"/>
    <w:rsid w:val="00EE45D3"/>
    <w:rsid w:val="00EF3B7A"/>
    <w:rsid w:val="00EF7A50"/>
    <w:rsid w:val="00F03373"/>
    <w:rsid w:val="00F11962"/>
    <w:rsid w:val="00F45E57"/>
    <w:rsid w:val="00F8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7DD452"/>
  <w15:docId w15:val="{6707DDD6-A453-45F1-9C59-2FA642A4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B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CYR_000\AppData\Roaming\Microsoft\Templates\September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BBBF74-B28B-4AFD-8E7E-A8B61CFD8C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September calendar</Template>
  <TotalTime>14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504</CharactersWithSpaces>
  <SharedDoc>false</SharedDoc>
  <HLinks>
    <vt:vector size="6" baseType="variant">
      <vt:variant>
        <vt:i4>2228324</vt:i4>
      </vt:variant>
      <vt:variant>
        <vt:i4>1024</vt:i4>
      </vt:variant>
      <vt:variant>
        <vt:i4>1025</vt:i4>
      </vt:variant>
      <vt:variant>
        <vt:i4>1</vt:i4>
      </vt:variant>
      <vt:variant>
        <vt:lpwstr>SEP.gif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JMCYR2003@YAHOO.COM</dc:creator>
  <cp:keywords/>
  <cp:lastModifiedBy>Michelle Cyr</cp:lastModifiedBy>
  <cp:revision>4</cp:revision>
  <cp:lastPrinted>2013-08-05T00:10:00Z</cp:lastPrinted>
  <dcterms:created xsi:type="dcterms:W3CDTF">2017-07-18T19:13:00Z</dcterms:created>
  <dcterms:modified xsi:type="dcterms:W3CDTF">2017-08-18T00:29:00Z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TC018755959991</vt:lpwstr>
  </property>
</Properties>
</file>